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</w:t>
      </w:r>
    </w:p>
    <w:tbl>
      <w:tblPr>
        <w:tblStyle w:val="7"/>
        <w:tblW w:w="131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703"/>
        <w:gridCol w:w="1840"/>
        <w:gridCol w:w="1919"/>
        <w:gridCol w:w="1297"/>
        <w:gridCol w:w="2427"/>
        <w:gridCol w:w="1489"/>
        <w:gridCol w:w="1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3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中原区政务服务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大厅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进驻事项负面清单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办理部门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主项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子项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事项类型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业务办理项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办理地址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未进驻原因（场地限制、涉及国家秘密、其他因素）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1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第一部分：中原区政务服务中心进驻事项负面清单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（共5项）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郑州市中原区民政局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生活无着的流浪乞讨人员救助管理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生活无着的流浪乞讨人员救助管理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行政给付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城市生活无着的流浪乞讨人员救助管理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郑州市中原区建设路国棉三厂院内棉纺路派出所对面中原区救助站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郑州市中原区卫生健康委员会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预防接种证办理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预防接种证办理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预防接种证办理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中原区各医疗机构预防接种门诊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郑州市中原区卫生健康委员会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《出生医学证明》签发办理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《出生医学证明》签发办理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《出生医学证明》签发办理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中原区各助产签发机构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郑州市自然资源和规划局中原分局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测绘任务备案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测绘任务备案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测绘任务备案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郑州市自然资源和规划局中原分局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郑州市自然资源和规划局中原分局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法人或者其他组织需要利用属于国家秘密的基础测绘成果审批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法人或者其他组织需要利用属于国家秘密的基础测绘成果审批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法人或者其他组织需要利用属于国家秘密的基础测绘成果审批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郑州市自然资源和规划局中原分局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1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第二部分：街道便民服务中心进驻事项负面清单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（共7项）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郑州市公安局中原分局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核发居住证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核发居住证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暂住登记(出租房屋)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各社区警务室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郑州市公安局中原分局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核发居住证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核发居住证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暂住登记(自有房屋)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各社区警务室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郑州市公安局中原分局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核发居住证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核发居住证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暂住登记(学校就读)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各社区警务室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郑州市公安局中原分局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核发居住证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核发居住证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暂住登记(亲属房屋)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各社区警务室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郑州市公安局中原分局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核发居住证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核发居住证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暂住登记(单位内部)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各社区警务室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郑州市公安局中原分局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核发居住证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核发居住证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核发居住证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各社区警务室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郑州市公安局中原分局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核发居住证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核发居住证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居住证签注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各社区警务室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场地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</w:rPr>
      </w:pPr>
    </w:p>
    <w:sectPr>
      <w:footerReference r:id="rId3" w:type="default"/>
      <w:pgSz w:w="16838" w:h="11906" w:orient="landscape"/>
      <w:pgMar w:top="1587" w:right="1984" w:bottom="1587" w:left="187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ZjNlNzVmOGUxNWMxZWEzOTA4NzhiMWNlNzI3NWYifQ=="/>
  </w:docVars>
  <w:rsids>
    <w:rsidRoot w:val="0A151270"/>
    <w:rsid w:val="00A52BDC"/>
    <w:rsid w:val="03170BE5"/>
    <w:rsid w:val="0957282A"/>
    <w:rsid w:val="0A151270"/>
    <w:rsid w:val="0CAC2389"/>
    <w:rsid w:val="0DEE4240"/>
    <w:rsid w:val="0FD558D5"/>
    <w:rsid w:val="12C64289"/>
    <w:rsid w:val="19466D8B"/>
    <w:rsid w:val="1A0062D3"/>
    <w:rsid w:val="1B513ED3"/>
    <w:rsid w:val="21D27CB9"/>
    <w:rsid w:val="2C6E6CED"/>
    <w:rsid w:val="2CF66EF2"/>
    <w:rsid w:val="320F257E"/>
    <w:rsid w:val="3A485400"/>
    <w:rsid w:val="3B387D56"/>
    <w:rsid w:val="3E0F0CDE"/>
    <w:rsid w:val="3F033FEC"/>
    <w:rsid w:val="3F2B33C2"/>
    <w:rsid w:val="3FAC2199"/>
    <w:rsid w:val="42291FBB"/>
    <w:rsid w:val="525F5585"/>
    <w:rsid w:val="5EFE7381"/>
    <w:rsid w:val="6261273A"/>
    <w:rsid w:val="642C4978"/>
    <w:rsid w:val="66536B0B"/>
    <w:rsid w:val="688F0474"/>
    <w:rsid w:val="78412EB3"/>
    <w:rsid w:val="7A827477"/>
    <w:rsid w:val="7C5F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nhideWhenUsed/>
    <w:qFormat/>
    <w:uiPriority w:val="39"/>
    <w:pPr>
      <w:ind w:left="840" w:leftChars="4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1006</Words>
  <Characters>1018</Characters>
  <Lines>0</Lines>
  <Paragraphs>0</Paragraphs>
  <TotalTime>9</TotalTime>
  <ScaleCrop>false</ScaleCrop>
  <LinksUpToDate>false</LinksUpToDate>
  <CharactersWithSpaces>1020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2023-06-25T08:06:00Z</dcterms:created>
  <dc:creator>我。就算是尘埃</dc:creator>
  <cp:lastModifiedBy>Administrator</cp:lastModifiedBy>
  <dcterms:modified xsi:type="dcterms:W3CDTF">2023-07-07T01:20:06Z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07FB0060A8C04E1F8024923FF3302A18_13</vt:lpwstr>
  </property>
</Properties>
</file>